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E0227" w14:textId="0EB777C3" w:rsidR="001E5C5F" w:rsidRDefault="00A2390C">
      <w:pPr>
        <w:rPr>
          <w:sz w:val="44"/>
          <w:szCs w:val="44"/>
        </w:rPr>
      </w:pPr>
      <w:r w:rsidRPr="00A2390C">
        <w:rPr>
          <w:sz w:val="44"/>
          <w:szCs w:val="44"/>
        </w:rPr>
        <w:t xml:space="preserve">            </w:t>
      </w:r>
      <w:r w:rsidR="004649AA">
        <w:rPr>
          <w:sz w:val="44"/>
          <w:szCs w:val="44"/>
        </w:rPr>
        <w:t xml:space="preserve">   </w:t>
      </w:r>
      <w:r w:rsidRPr="00A2390C">
        <w:rPr>
          <w:sz w:val="44"/>
          <w:szCs w:val="44"/>
        </w:rPr>
        <w:t xml:space="preserve">  </w:t>
      </w:r>
      <w:r w:rsidR="004649AA">
        <w:rPr>
          <w:noProof/>
        </w:rPr>
        <w:drawing>
          <wp:inline distT="0" distB="0" distL="0" distR="0" wp14:anchorId="121DA519" wp14:editId="46BBC4A0">
            <wp:extent cx="3809210" cy="2857500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253" cy="28597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6EAA32B" w14:textId="2F7A26F1" w:rsidR="00A2390C" w:rsidRPr="004649AA" w:rsidRDefault="004649AA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</w:t>
      </w:r>
      <w:r w:rsidR="00A2390C" w:rsidRPr="001E5C5F">
        <w:rPr>
          <w:i/>
          <w:iCs/>
          <w:sz w:val="44"/>
          <w:szCs w:val="44"/>
        </w:rPr>
        <w:t>FLORIDA GRAFFITI</w:t>
      </w:r>
    </w:p>
    <w:p w14:paraId="01BA5628" w14:textId="1EE167CC" w:rsidR="00A2390C" w:rsidRPr="001E5C5F" w:rsidRDefault="00A2390C" w:rsidP="004649AA">
      <w:pPr>
        <w:jc w:val="center"/>
        <w:rPr>
          <w:i/>
          <w:iCs/>
          <w:sz w:val="44"/>
          <w:szCs w:val="44"/>
        </w:rPr>
      </w:pPr>
      <w:r w:rsidRPr="001E5C5F">
        <w:rPr>
          <w:i/>
          <w:iCs/>
          <w:sz w:val="44"/>
          <w:szCs w:val="44"/>
        </w:rPr>
        <w:t>ho sognato il parco che ringraziava</w:t>
      </w:r>
    </w:p>
    <w:p w14:paraId="4857D00E" w14:textId="549A0770" w:rsidR="00A2390C" w:rsidRPr="001E5C5F" w:rsidRDefault="00A2390C" w:rsidP="004649AA">
      <w:pPr>
        <w:jc w:val="center"/>
        <w:rPr>
          <w:i/>
          <w:iCs/>
          <w:sz w:val="44"/>
          <w:szCs w:val="44"/>
        </w:rPr>
      </w:pPr>
      <w:r w:rsidRPr="001E5C5F">
        <w:rPr>
          <w:i/>
          <w:iCs/>
          <w:sz w:val="44"/>
          <w:szCs w:val="44"/>
        </w:rPr>
        <w:t>dall’erba bruna e dai lanosi pioppi</w:t>
      </w:r>
    </w:p>
    <w:p w14:paraId="341C32C6" w14:textId="4F54620F" w:rsidR="00A2390C" w:rsidRPr="001E5C5F" w:rsidRDefault="00A2390C" w:rsidP="004649AA">
      <w:pPr>
        <w:jc w:val="center"/>
        <w:rPr>
          <w:i/>
          <w:iCs/>
          <w:sz w:val="44"/>
          <w:szCs w:val="44"/>
        </w:rPr>
      </w:pPr>
      <w:r w:rsidRPr="001E5C5F">
        <w:rPr>
          <w:i/>
          <w:iCs/>
          <w:sz w:val="44"/>
          <w:szCs w:val="44"/>
        </w:rPr>
        <w:t>la pista in circolo dove si ballava</w:t>
      </w:r>
    </w:p>
    <w:p w14:paraId="7342AB7E" w14:textId="7877EBC8" w:rsidR="00A2390C" w:rsidRPr="001E5C5F" w:rsidRDefault="00A2390C" w:rsidP="004649AA">
      <w:pPr>
        <w:jc w:val="center"/>
        <w:rPr>
          <w:i/>
          <w:iCs/>
          <w:sz w:val="44"/>
          <w:szCs w:val="44"/>
        </w:rPr>
      </w:pPr>
      <w:r w:rsidRPr="001E5C5F">
        <w:rPr>
          <w:i/>
          <w:iCs/>
          <w:sz w:val="44"/>
          <w:szCs w:val="44"/>
        </w:rPr>
        <w:t xml:space="preserve">i campi rossi che </w:t>
      </w:r>
      <w:proofErr w:type="spellStart"/>
      <w:r w:rsidRPr="001E5C5F">
        <w:rPr>
          <w:i/>
          <w:iCs/>
          <w:sz w:val="44"/>
          <w:szCs w:val="44"/>
        </w:rPr>
        <w:t>diffondean</w:t>
      </w:r>
      <w:proofErr w:type="spellEnd"/>
      <w:r w:rsidRPr="001E5C5F">
        <w:rPr>
          <w:i/>
          <w:iCs/>
          <w:sz w:val="44"/>
          <w:szCs w:val="44"/>
        </w:rPr>
        <w:t xml:space="preserve"> gli schioppi</w:t>
      </w:r>
    </w:p>
    <w:p w14:paraId="604AF324" w14:textId="243AA460" w:rsidR="00A2390C" w:rsidRPr="001E5C5F" w:rsidRDefault="00A2390C" w:rsidP="004649AA">
      <w:pPr>
        <w:jc w:val="center"/>
        <w:rPr>
          <w:i/>
          <w:iCs/>
          <w:sz w:val="44"/>
          <w:szCs w:val="44"/>
        </w:rPr>
      </w:pPr>
      <w:r w:rsidRPr="001E5C5F">
        <w:rPr>
          <w:i/>
          <w:iCs/>
          <w:sz w:val="44"/>
          <w:szCs w:val="44"/>
        </w:rPr>
        <w:t>delle racchette in legno già al sorgere del sole</w:t>
      </w:r>
    </w:p>
    <w:p w14:paraId="78C0CD7D" w14:textId="7BE46D80" w:rsidR="00A2390C" w:rsidRPr="001E5C5F" w:rsidRDefault="00A2390C" w:rsidP="004649AA">
      <w:pPr>
        <w:jc w:val="center"/>
        <w:rPr>
          <w:i/>
          <w:iCs/>
          <w:sz w:val="44"/>
          <w:szCs w:val="44"/>
        </w:rPr>
      </w:pPr>
      <w:r w:rsidRPr="001E5C5F">
        <w:rPr>
          <w:i/>
          <w:iCs/>
          <w:sz w:val="44"/>
          <w:szCs w:val="44"/>
        </w:rPr>
        <w:t>la musica delle allegre notti tra i tondi tavolini</w:t>
      </w:r>
    </w:p>
    <w:p w14:paraId="0549D0FF" w14:textId="10F1872D" w:rsidR="00A2390C" w:rsidRPr="001E5C5F" w:rsidRDefault="00A2390C" w:rsidP="004649AA">
      <w:pPr>
        <w:jc w:val="center"/>
        <w:rPr>
          <w:i/>
          <w:iCs/>
          <w:sz w:val="44"/>
          <w:szCs w:val="44"/>
        </w:rPr>
      </w:pPr>
      <w:r w:rsidRPr="001E5C5F">
        <w:rPr>
          <w:i/>
          <w:iCs/>
          <w:sz w:val="44"/>
          <w:szCs w:val="44"/>
        </w:rPr>
        <w:t xml:space="preserve">gli anni </w:t>
      </w:r>
      <w:proofErr w:type="gramStart"/>
      <w:r w:rsidRPr="001E5C5F">
        <w:rPr>
          <w:i/>
          <w:iCs/>
          <w:sz w:val="44"/>
          <w:szCs w:val="44"/>
        </w:rPr>
        <w:t>sessanta….</w:t>
      </w:r>
      <w:proofErr w:type="gramEnd"/>
      <w:r w:rsidRPr="001E5C5F">
        <w:rPr>
          <w:i/>
          <w:iCs/>
          <w:sz w:val="44"/>
          <w:szCs w:val="44"/>
        </w:rPr>
        <w:t>.i più belli della nostra vita…</w:t>
      </w:r>
    </w:p>
    <w:p w14:paraId="1CDB72C9" w14:textId="4990340D" w:rsidR="00A2390C" w:rsidRPr="001E5C5F" w:rsidRDefault="00A2390C" w:rsidP="004649AA">
      <w:pPr>
        <w:jc w:val="center"/>
        <w:rPr>
          <w:i/>
          <w:iCs/>
          <w:sz w:val="44"/>
          <w:szCs w:val="44"/>
        </w:rPr>
      </w:pPr>
      <w:r w:rsidRPr="001E5C5F">
        <w:rPr>
          <w:i/>
          <w:iCs/>
          <w:sz w:val="44"/>
          <w:szCs w:val="44"/>
        </w:rPr>
        <w:t>grazie a te Florida</w:t>
      </w:r>
      <w:r w:rsidR="001E5C5F" w:rsidRPr="001E5C5F">
        <w:rPr>
          <w:i/>
          <w:iCs/>
          <w:sz w:val="44"/>
          <w:szCs w:val="44"/>
        </w:rPr>
        <w:t xml:space="preserve"> per gli amori del passato</w:t>
      </w:r>
    </w:p>
    <w:p w14:paraId="3C29A5C6" w14:textId="04AB5A96" w:rsidR="001E5C5F" w:rsidRPr="001E5C5F" w:rsidRDefault="000E007B" w:rsidP="004649AA">
      <w:pPr>
        <w:jc w:val="center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>con gli</w:t>
      </w:r>
      <w:r w:rsidR="001E5C5F" w:rsidRPr="001E5C5F">
        <w:rPr>
          <w:i/>
          <w:iCs/>
          <w:sz w:val="44"/>
          <w:szCs w:val="44"/>
        </w:rPr>
        <w:t xml:space="preserve"> </w:t>
      </w:r>
      <w:proofErr w:type="gramStart"/>
      <w:r w:rsidR="001E5C5F" w:rsidRPr="001E5C5F">
        <w:rPr>
          <w:i/>
          <w:iCs/>
          <w:sz w:val="44"/>
          <w:szCs w:val="44"/>
        </w:rPr>
        <w:t>“ e</w:t>
      </w:r>
      <w:proofErr w:type="gramEnd"/>
      <w:r w:rsidR="001E5C5F" w:rsidRPr="001E5C5F">
        <w:rPr>
          <w:i/>
          <w:iCs/>
          <w:sz w:val="44"/>
          <w:szCs w:val="44"/>
        </w:rPr>
        <w:t xml:space="preserve"> dimmi bravo “ del grande sor Renato</w:t>
      </w:r>
    </w:p>
    <w:p w14:paraId="5F135751" w14:textId="6890F6BC" w:rsidR="004649AA" w:rsidRDefault="004649AA" w:rsidP="004649AA">
      <w:pPr>
        <w:jc w:val="center"/>
        <w:rPr>
          <w:i/>
          <w:iCs/>
          <w:sz w:val="44"/>
          <w:szCs w:val="44"/>
        </w:rPr>
      </w:pPr>
    </w:p>
    <w:p w14:paraId="7E1E2C8B" w14:textId="196A4939" w:rsidR="001E5C5F" w:rsidRPr="001E5C5F" w:rsidRDefault="004649AA" w:rsidP="004649AA">
      <w:pPr>
        <w:jc w:val="center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 xml:space="preserve">                                          </w:t>
      </w:r>
      <w:r w:rsidR="001E5C5F" w:rsidRPr="001E5C5F">
        <w:rPr>
          <w:i/>
          <w:iCs/>
          <w:sz w:val="44"/>
          <w:szCs w:val="44"/>
        </w:rPr>
        <w:t>Peppe Cirillo</w:t>
      </w:r>
    </w:p>
    <w:sectPr w:rsidR="001E5C5F" w:rsidRPr="001E5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0C"/>
    <w:rsid w:val="000E007B"/>
    <w:rsid w:val="001E5C5F"/>
    <w:rsid w:val="004649AA"/>
    <w:rsid w:val="005942A7"/>
    <w:rsid w:val="009A409A"/>
    <w:rsid w:val="00A2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8493"/>
  <w15:chartTrackingRefBased/>
  <w15:docId w15:val="{049148C8-4EFF-4746-86D8-8EF93CD9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Peppe</dc:creator>
  <cp:keywords/>
  <dc:description/>
  <cp:lastModifiedBy>Peppe</cp:lastModifiedBy>
  <cp:revision>5</cp:revision>
  <cp:lastPrinted>2022-08-21T12:20:00Z</cp:lastPrinted>
  <dcterms:created xsi:type="dcterms:W3CDTF">2022-08-21T11:26:00Z</dcterms:created>
  <dcterms:modified xsi:type="dcterms:W3CDTF">2022-08-21T12:20:00Z</dcterms:modified>
</cp:coreProperties>
</file>